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C7219B" w14:textId="4227D9DD" w:rsidR="0060539A" w:rsidRPr="0060539A" w:rsidRDefault="0060539A" w:rsidP="0060539A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0539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0DDDBFDE" w14:textId="31C03BA9" w:rsidR="0060539A" w:rsidRPr="0060539A" w:rsidRDefault="0060539A" w:rsidP="0060539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60539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60539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60539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170/UN3.23/MB/HM.01.03/2023</w:t>
      </w:r>
    </w:p>
    <w:p w14:paraId="36BD8F7F" w14:textId="77777777" w:rsidR="0060539A" w:rsidRPr="0060539A" w:rsidRDefault="0060539A" w:rsidP="0060539A">
      <w:pPr>
        <w:spacing w:before="160" w:after="1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5F3D2BD3" w:rsidR="000F3CC3" w:rsidRPr="0060539A" w:rsidRDefault="00765BD1" w:rsidP="0060539A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0539A">
        <w:rPr>
          <w:rFonts w:ascii="Times New Roman" w:eastAsia="Times New Roman" w:hAnsi="Times New Roman" w:cs="Times New Roman"/>
          <w:b/>
          <w:sz w:val="24"/>
          <w:szCs w:val="24"/>
        </w:rPr>
        <w:t>Peneliti</w:t>
      </w:r>
      <w:proofErr w:type="spellEnd"/>
      <w:r w:rsidRPr="0060539A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60539A">
        <w:rPr>
          <w:rFonts w:ascii="Times New Roman" w:eastAsia="Times New Roman" w:hAnsi="Times New Roman" w:cs="Times New Roman"/>
          <w:b/>
          <w:sz w:val="24"/>
          <w:szCs w:val="24"/>
        </w:rPr>
        <w:t>Raih</w:t>
      </w:r>
      <w:proofErr w:type="spellEnd"/>
      <w:r w:rsidRPr="006053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b/>
          <w:sz w:val="24"/>
          <w:szCs w:val="24"/>
        </w:rPr>
        <w:t>Hak</w:t>
      </w:r>
      <w:proofErr w:type="spellEnd"/>
      <w:r w:rsidRPr="0060539A">
        <w:rPr>
          <w:rFonts w:ascii="Times New Roman" w:eastAsia="Times New Roman" w:hAnsi="Times New Roman" w:cs="Times New Roman"/>
          <w:b/>
          <w:sz w:val="24"/>
          <w:szCs w:val="24"/>
        </w:rPr>
        <w:t xml:space="preserve"> Paten </w:t>
      </w:r>
      <w:proofErr w:type="spellStart"/>
      <w:r w:rsidRPr="0060539A">
        <w:rPr>
          <w:rFonts w:ascii="Times New Roman" w:eastAsia="Times New Roman" w:hAnsi="Times New Roman" w:cs="Times New Roman"/>
          <w:b/>
          <w:sz w:val="24"/>
          <w:szCs w:val="24"/>
        </w:rPr>
        <w:t>Berkat</w:t>
      </w:r>
      <w:proofErr w:type="spellEnd"/>
      <w:r w:rsidRPr="0060539A">
        <w:rPr>
          <w:rFonts w:ascii="Times New Roman" w:eastAsia="Times New Roman" w:hAnsi="Times New Roman" w:cs="Times New Roman"/>
          <w:b/>
          <w:sz w:val="24"/>
          <w:szCs w:val="24"/>
        </w:rPr>
        <w:t xml:space="preserve"> Proses </w:t>
      </w:r>
      <w:proofErr w:type="spellStart"/>
      <w:r w:rsidRPr="0060539A">
        <w:rPr>
          <w:rFonts w:ascii="Times New Roman" w:eastAsia="Times New Roman" w:hAnsi="Times New Roman" w:cs="Times New Roman"/>
          <w:b/>
          <w:sz w:val="24"/>
          <w:szCs w:val="24"/>
        </w:rPr>
        <w:t>Ekstraksi</w:t>
      </w:r>
      <w:proofErr w:type="spellEnd"/>
      <w:r w:rsidRPr="006053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0539A">
        <w:rPr>
          <w:rFonts w:ascii="Times New Roman" w:eastAsia="Times New Roman" w:hAnsi="Times New Roman" w:cs="Times New Roman"/>
          <w:b/>
          <w:i/>
          <w:sz w:val="24"/>
          <w:szCs w:val="24"/>
        </w:rPr>
        <w:t>Tropomyosin</w:t>
      </w:r>
      <w:r w:rsidRPr="006053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b/>
          <w:sz w:val="24"/>
          <w:szCs w:val="24"/>
        </w:rPr>
        <w:t>Udang</w:t>
      </w:r>
      <w:proofErr w:type="spellEnd"/>
      <w:r w:rsidRPr="006053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b/>
          <w:sz w:val="24"/>
          <w:szCs w:val="24"/>
        </w:rPr>
        <w:t>Penyebab</w:t>
      </w:r>
      <w:proofErr w:type="spellEnd"/>
      <w:r w:rsidRPr="006053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b/>
          <w:sz w:val="24"/>
          <w:szCs w:val="24"/>
        </w:rPr>
        <w:t>Alergi</w:t>
      </w:r>
      <w:proofErr w:type="spellEnd"/>
    </w:p>
    <w:p w14:paraId="00000002" w14:textId="7F7D053E" w:rsidR="000F3CC3" w:rsidRPr="0060539A" w:rsidRDefault="0060539A" w:rsidP="0060539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0539A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30 </w:t>
      </w:r>
      <w:proofErr w:type="spellStart"/>
      <w:r w:rsidRPr="0060539A">
        <w:rPr>
          <w:rFonts w:ascii="Times New Roman" w:eastAsia="Times New Roman" w:hAnsi="Times New Roman" w:cs="Times New Roman"/>
          <w:b/>
          <w:sz w:val="24"/>
          <w:szCs w:val="24"/>
        </w:rPr>
        <w:t>Maret</w:t>
      </w:r>
      <w:proofErr w:type="spellEnd"/>
      <w:r w:rsidRPr="0060539A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765BD1" w:rsidRPr="006053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spellStart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>maritim</w:t>
      </w:r>
      <w:proofErr w:type="spellEnd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 xml:space="preserve"> yang kaya </w:t>
      </w:r>
      <w:proofErr w:type="spellStart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>daya</w:t>
      </w:r>
      <w:proofErr w:type="spellEnd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>laut</w:t>
      </w:r>
      <w:proofErr w:type="spellEnd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>udang</w:t>
      </w:r>
      <w:proofErr w:type="spellEnd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 xml:space="preserve"> Indonesia. </w:t>
      </w:r>
      <w:proofErr w:type="spellStart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>Kendati</w:t>
      </w:r>
      <w:proofErr w:type="spellEnd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>demikian</w:t>
      </w:r>
      <w:proofErr w:type="spellEnd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>udang</w:t>
      </w:r>
      <w:proofErr w:type="spellEnd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>penyebab</w:t>
      </w:r>
      <w:proofErr w:type="spellEnd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5BD1" w:rsidRPr="0060539A">
        <w:rPr>
          <w:rFonts w:ascii="Times New Roman" w:eastAsia="Times New Roman" w:hAnsi="Times New Roman" w:cs="Times New Roman"/>
          <w:sz w:val="24"/>
          <w:szCs w:val="24"/>
        </w:rPr>
        <w:t>aler</w:t>
      </w:r>
      <w:r w:rsidR="00A119BA" w:rsidRPr="0060539A">
        <w:rPr>
          <w:rFonts w:ascii="Times New Roman" w:eastAsia="Times New Roman" w:hAnsi="Times New Roman" w:cs="Times New Roman"/>
          <w:sz w:val="24"/>
          <w:szCs w:val="24"/>
        </w:rPr>
        <w:t>gi</w:t>
      </w:r>
      <w:proofErr w:type="spellEnd"/>
      <w:r w:rsidR="00A119BA"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19BA" w:rsidRPr="0060539A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="00A119BA" w:rsidRPr="0060539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A119BA" w:rsidRPr="0060539A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="00A119BA"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19BA" w:rsidRPr="0060539A">
        <w:rPr>
          <w:rFonts w:ascii="Times New Roman" w:eastAsia="Times New Roman" w:hAnsi="Times New Roman" w:cs="Times New Roman"/>
          <w:sz w:val="24"/>
          <w:szCs w:val="24"/>
        </w:rPr>
        <w:t>diwaspadai</w:t>
      </w:r>
      <w:proofErr w:type="spellEnd"/>
      <w:r w:rsidR="00A119BA" w:rsidRPr="0060539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3" w14:textId="77777777" w:rsidR="000F3CC3" w:rsidRPr="0060539A" w:rsidRDefault="00765BD1" w:rsidP="0060539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Seringkali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alergi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udang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dianggap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remeh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sebagian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orang.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Padahal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alergi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udang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memicu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buruk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Menyadari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peneliti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r w:rsidRPr="0060539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UNAIR</w:t>
        </w:r>
      </w:hyperlink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invensi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berupa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ekstraksi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539A">
        <w:rPr>
          <w:rFonts w:ascii="Times New Roman" w:eastAsia="Times New Roman" w:hAnsi="Times New Roman" w:cs="Times New Roman"/>
          <w:i/>
          <w:sz w:val="24"/>
          <w:szCs w:val="24"/>
        </w:rPr>
        <w:t>tropomyosin</w:t>
      </w:r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udang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baku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ekstrak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alergen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Buahnya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Juni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2022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mengantongi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hak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paten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berkat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invensi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4" w14:textId="77777777" w:rsidR="000F3CC3" w:rsidRPr="0060539A" w:rsidRDefault="00765BD1" w:rsidP="0060539A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0539A">
        <w:rPr>
          <w:rFonts w:ascii="Times New Roman" w:eastAsia="Times New Roman" w:hAnsi="Times New Roman" w:cs="Times New Roman"/>
          <w:b/>
          <w:sz w:val="24"/>
          <w:szCs w:val="24"/>
        </w:rPr>
        <w:t xml:space="preserve">Proses </w:t>
      </w:r>
      <w:proofErr w:type="spellStart"/>
      <w:r w:rsidRPr="0060539A">
        <w:rPr>
          <w:rFonts w:ascii="Times New Roman" w:eastAsia="Times New Roman" w:hAnsi="Times New Roman" w:cs="Times New Roman"/>
          <w:b/>
          <w:sz w:val="24"/>
          <w:szCs w:val="24"/>
        </w:rPr>
        <w:t>Ekstraksi</w:t>
      </w:r>
      <w:bookmarkStart w:id="0" w:name="_GoBack"/>
      <w:bookmarkEnd w:id="0"/>
      <w:proofErr w:type="spellEnd"/>
    </w:p>
    <w:p w14:paraId="00000005" w14:textId="77777777" w:rsidR="000F3CC3" w:rsidRPr="0060539A" w:rsidRDefault="00765BD1" w:rsidP="0060539A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Salah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udang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ditemui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dikonsumsi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di Indonesia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udang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vaname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Udang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hidup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adaptif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dijumpai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tempat-tempat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iklim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tropis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cocok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7864AB01" w:rsidR="000F3CC3" w:rsidRPr="0060539A" w:rsidRDefault="00765BD1" w:rsidP="0060539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0539A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udang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yang kami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gunakan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ekstraksi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alergen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udang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vaname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udang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dijumpai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dikonsumsi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di Indon</w:t>
      </w:r>
      <w:r w:rsidR="00A119BA" w:rsidRPr="0060539A">
        <w:rPr>
          <w:rFonts w:ascii="Times New Roman" w:eastAsia="Times New Roman" w:hAnsi="Times New Roman" w:cs="Times New Roman"/>
          <w:sz w:val="24"/>
          <w:szCs w:val="24"/>
        </w:rPr>
        <w:t xml:space="preserve">esia,” kata Prof </w:t>
      </w:r>
      <w:proofErr w:type="spellStart"/>
      <w:r w:rsidR="00A119BA" w:rsidRPr="0060539A">
        <w:rPr>
          <w:rFonts w:ascii="Times New Roman" w:eastAsia="Times New Roman" w:hAnsi="Times New Roman" w:cs="Times New Roman"/>
          <w:sz w:val="24"/>
          <w:szCs w:val="24"/>
        </w:rPr>
        <w:t>Junaidi</w:t>
      </w:r>
      <w:proofErr w:type="spellEnd"/>
      <w:r w:rsidR="00A119BA"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19BA" w:rsidRPr="0060539A">
        <w:rPr>
          <w:rFonts w:ascii="Times New Roman" w:eastAsia="Times New Roman" w:hAnsi="Times New Roman" w:cs="Times New Roman"/>
          <w:sz w:val="24"/>
          <w:szCs w:val="24"/>
        </w:rPr>
        <w:t>Khotib</w:t>
      </w:r>
      <w:proofErr w:type="spellEnd"/>
      <w:r w:rsidR="00A119BA"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19BA" w:rsidRPr="0060539A">
        <w:rPr>
          <w:rFonts w:ascii="Times New Roman" w:eastAsia="Times New Roman" w:hAnsi="Times New Roman" w:cs="Times New Roman"/>
          <w:sz w:val="24"/>
          <w:szCs w:val="24"/>
        </w:rPr>
        <w:t>SSi</w:t>
      </w:r>
      <w:proofErr w:type="spellEnd"/>
      <w:r w:rsidR="00A119BA"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19BA" w:rsidRPr="0060539A">
        <w:rPr>
          <w:rFonts w:ascii="Times New Roman" w:eastAsia="Times New Roman" w:hAnsi="Times New Roman" w:cs="Times New Roman"/>
          <w:sz w:val="24"/>
          <w:szCs w:val="24"/>
        </w:rPr>
        <w:t>MKes</w:t>
      </w:r>
      <w:proofErr w:type="spellEnd"/>
      <w:r w:rsidR="00A119BA" w:rsidRPr="0060539A">
        <w:rPr>
          <w:rFonts w:ascii="Times New Roman" w:eastAsia="Times New Roman" w:hAnsi="Times New Roman" w:cs="Times New Roman"/>
          <w:sz w:val="24"/>
          <w:szCs w:val="24"/>
        </w:rPr>
        <w:t xml:space="preserve"> PhD Apt</w:t>
      </w:r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selaku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ketua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peneliti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7" w14:textId="77777777" w:rsidR="000F3CC3" w:rsidRPr="0060539A" w:rsidRDefault="00765BD1" w:rsidP="0060539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0539A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udang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dipilih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tentu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sembarangan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. Kami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udang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usia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tertentu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yakni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100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120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siap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panen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imbuhnya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6BEE6D6A" w:rsidR="000F3CC3" w:rsidRPr="0060539A" w:rsidRDefault="00765BD1" w:rsidP="0060539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peneliti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sekaligus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19BA" w:rsidRPr="0060539A">
        <w:rPr>
          <w:rFonts w:ascii="Times New Roman" w:eastAsia="Times New Roman" w:hAnsi="Times New Roman" w:cs="Times New Roman"/>
          <w:sz w:val="24"/>
          <w:szCs w:val="24"/>
        </w:rPr>
        <w:t>Dekan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Farmasi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ekstraksi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lakukan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, yang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adala</w:t>
      </w:r>
      <w:r w:rsidR="00A119BA" w:rsidRPr="0060539A">
        <w:rPr>
          <w:rFonts w:ascii="Times New Roman" w:eastAsia="Times New Roman" w:hAnsi="Times New Roman" w:cs="Times New Roman"/>
          <w:sz w:val="24"/>
          <w:szCs w:val="24"/>
        </w:rPr>
        <w:t>h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memisahkan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daging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udang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cangkang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Daging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udang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diberi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pereaksi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zat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berupa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cairan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padatan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selanjutnya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dipisahkan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9" w14:textId="11E4E804" w:rsidR="000F3CC3" w:rsidRPr="0060539A" w:rsidRDefault="00765BD1" w:rsidP="0060539A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0539A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Cairannya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diambil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padatan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pemisahan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tadi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dibuang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cairannya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dikeringkan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evaporator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cepat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menguap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Cairan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mengering</w:t>
      </w:r>
      <w:proofErr w:type="spellEnd"/>
      <w:r w:rsidR="00A119BA"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19BA" w:rsidRPr="0060539A">
        <w:rPr>
          <w:rFonts w:ascii="Times New Roman" w:eastAsia="Times New Roman" w:hAnsi="Times New Roman" w:cs="Times New Roman"/>
          <w:sz w:val="24"/>
          <w:szCs w:val="24"/>
        </w:rPr>
        <w:t>itulah</w:t>
      </w:r>
      <w:proofErr w:type="spellEnd"/>
      <w:r w:rsidR="00A119BA" w:rsidRPr="0060539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A119BA" w:rsidRPr="0060539A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="00A119BA"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19BA" w:rsidRPr="0060539A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="00A119BA" w:rsidRPr="0060539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ujar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mengabdi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sejak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1995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A" w14:textId="4E403393" w:rsidR="000F3CC3" w:rsidRPr="0060539A" w:rsidRDefault="00385090" w:rsidP="0060539A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0539A">
        <w:rPr>
          <w:rFonts w:ascii="Times New Roman" w:eastAsia="Times New Roman" w:hAnsi="Times New Roman" w:cs="Times New Roman"/>
          <w:b/>
          <w:sz w:val="24"/>
          <w:szCs w:val="24"/>
        </w:rPr>
        <w:t>Lika-liku</w:t>
      </w:r>
      <w:proofErr w:type="spellEnd"/>
      <w:r w:rsidRPr="006053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b/>
          <w:sz w:val="24"/>
          <w:szCs w:val="24"/>
        </w:rPr>
        <w:t>Penelitian</w:t>
      </w:r>
      <w:proofErr w:type="spellEnd"/>
    </w:p>
    <w:p w14:paraId="0000000B" w14:textId="019EB14F" w:rsidR="000F3CC3" w:rsidRPr="0060539A" w:rsidRDefault="00765BD1" w:rsidP="0060539A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Invensi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dasarnya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serangkaian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plester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identifikasi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alergen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dimulai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sejak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2017.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berlanjut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bantuan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dana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Kemenristekdikti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DRPM (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Direktorat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lastRenderedPageBreak/>
        <w:t>Riset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Pengabdian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sampai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2019,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sebelum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akhirnya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dihentikan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lantaran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merebaknya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pandemi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C</w:t>
      </w:r>
      <w:r w:rsidR="00385090" w:rsidRPr="0060539A">
        <w:rPr>
          <w:rFonts w:ascii="Times New Roman" w:eastAsia="Times New Roman" w:hAnsi="Times New Roman" w:cs="Times New Roman"/>
          <w:sz w:val="24"/>
          <w:szCs w:val="24"/>
        </w:rPr>
        <w:t>ovid</w:t>
      </w:r>
      <w:r w:rsidRPr="0060539A">
        <w:rPr>
          <w:rFonts w:ascii="Times New Roman" w:eastAsia="Times New Roman" w:hAnsi="Times New Roman" w:cs="Times New Roman"/>
          <w:sz w:val="24"/>
          <w:szCs w:val="24"/>
        </w:rPr>
        <w:t>-19.</w:t>
      </w:r>
    </w:p>
    <w:p w14:paraId="0000000C" w14:textId="77777777" w:rsidR="000F3CC3" w:rsidRPr="0060539A" w:rsidRDefault="00765BD1" w:rsidP="0060539A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0539A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Pendanaan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berlanjut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2021,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mendapat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mandat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Badan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Bisnis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Rintisan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Inkubasi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(BPBRIN) UNAIR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difasilitasi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menambah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fasilitas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terangnya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D" w14:textId="77777777" w:rsidR="000F3CC3" w:rsidRPr="0060539A" w:rsidRDefault="00765BD1" w:rsidP="0060539A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Junaidi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mengaku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sempat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kendala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halnya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peralatan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sempat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kesulitan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impregnasi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pelekatan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komponen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alergen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plester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kit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diagnostik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menempel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terlepas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77777777" w:rsidR="000F3CC3" w:rsidRPr="0060539A" w:rsidRDefault="00765BD1" w:rsidP="0060539A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“Salah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kendala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peralatan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impregnasi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pelekatan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komponen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alergen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plester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menempel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melepas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ucap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kelahiran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Jombang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F" w14:textId="53F49978" w:rsidR="000F3CC3" w:rsidRPr="0060539A" w:rsidRDefault="00765BD1" w:rsidP="0060539A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974E3" w:rsidRPr="0060539A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Farmasi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kendala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terberat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dihadapi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Pasalnya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simtomatik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pereda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gejala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kausatif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penghilang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penyebab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dikembangkan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simtomatik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penurunan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menyebabkan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kerugian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pelaku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1" w14:textId="2924813B" w:rsidR="000F3CC3" w:rsidRPr="0060539A" w:rsidRDefault="00765BD1" w:rsidP="0060539A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Meski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begitu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melewati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kendala-kendala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Junaidi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melanjutkan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pengembangannya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mengantongi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hak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paten.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menyiasati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sulitnya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menggandeng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berkolaborasi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BUMN.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begitu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lakukan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bermanfaat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>.</w:t>
      </w:r>
      <w:r w:rsidR="00385090" w:rsidRPr="0060539A">
        <w:rPr>
          <w:rFonts w:ascii="Times New Roman" w:eastAsia="Times New Roman" w:hAnsi="Times New Roman" w:cs="Times New Roman"/>
          <w:sz w:val="24"/>
          <w:szCs w:val="24"/>
        </w:rPr>
        <w:t xml:space="preserve"> (*)</w:t>
      </w:r>
    </w:p>
    <w:p w14:paraId="5058EBFA" w14:textId="77777777" w:rsidR="00765BD1" w:rsidRPr="0060539A" w:rsidRDefault="00765BD1" w:rsidP="0060539A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77777777" w:rsidR="000F3CC3" w:rsidRPr="0060539A" w:rsidRDefault="00765BD1" w:rsidP="0060539A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Foto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Ilustrasi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udang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vaname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60539A">
        <w:rPr>
          <w:rFonts w:ascii="Times New Roman" w:eastAsia="Times New Roman" w:hAnsi="Times New Roman" w:cs="Times New Roman"/>
          <w:sz w:val="24"/>
          <w:szCs w:val="24"/>
        </w:rPr>
        <w:t>Foto</w:t>
      </w:r>
      <w:proofErr w:type="spellEnd"/>
      <w:r w:rsidRPr="0060539A">
        <w:rPr>
          <w:rFonts w:ascii="Times New Roman" w:eastAsia="Times New Roman" w:hAnsi="Times New Roman" w:cs="Times New Roman"/>
          <w:sz w:val="24"/>
          <w:szCs w:val="24"/>
        </w:rPr>
        <w:t>: Antara)</w:t>
      </w:r>
    </w:p>
    <w:p w14:paraId="00000015" w14:textId="77777777" w:rsidR="000F3CC3" w:rsidRPr="0060539A" w:rsidRDefault="000F3CC3" w:rsidP="0060539A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6" w14:textId="77777777" w:rsidR="000F3CC3" w:rsidRPr="0060539A" w:rsidRDefault="000F3CC3" w:rsidP="0060539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</w:p>
    <w:sectPr w:rsidR="000F3CC3" w:rsidRPr="0060539A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4AC14E" w14:textId="77777777" w:rsidR="000E4F2B" w:rsidRDefault="000E4F2B" w:rsidP="0060539A">
      <w:pPr>
        <w:spacing w:line="240" w:lineRule="auto"/>
      </w:pPr>
      <w:r>
        <w:separator/>
      </w:r>
    </w:p>
  </w:endnote>
  <w:endnote w:type="continuationSeparator" w:id="0">
    <w:p w14:paraId="66A99719" w14:textId="77777777" w:rsidR="000E4F2B" w:rsidRDefault="000E4F2B" w:rsidP="006053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B51098" w14:textId="77777777" w:rsidR="000E4F2B" w:rsidRDefault="000E4F2B" w:rsidP="0060539A">
      <w:pPr>
        <w:spacing w:line="240" w:lineRule="auto"/>
      </w:pPr>
      <w:r>
        <w:separator/>
      </w:r>
    </w:p>
  </w:footnote>
  <w:footnote w:type="continuationSeparator" w:id="0">
    <w:p w14:paraId="2BC565BD" w14:textId="77777777" w:rsidR="000E4F2B" w:rsidRDefault="000E4F2B" w:rsidP="0060539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BEE56B" w14:textId="7A84E630" w:rsidR="0060539A" w:rsidRDefault="0060539A">
    <w:pPr>
      <w:pStyle w:val="Header"/>
    </w:pPr>
    <w:r>
      <w:rPr>
        <w:noProof/>
      </w:rPr>
      <w:drawing>
        <wp:inline distT="0" distB="0" distL="0" distR="0" wp14:anchorId="577FA749" wp14:editId="38A1F512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CC3"/>
    <w:rsid w:val="000E4F2B"/>
    <w:rsid w:val="000F3CC3"/>
    <w:rsid w:val="002974E3"/>
    <w:rsid w:val="00385090"/>
    <w:rsid w:val="0060539A"/>
    <w:rsid w:val="00765BD1"/>
    <w:rsid w:val="00A119BA"/>
    <w:rsid w:val="00B2711B"/>
    <w:rsid w:val="00D84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98D283"/>
  <w15:docId w15:val="{430BB1C7-95CE-4E8E-8797-C5351181F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60539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539A"/>
  </w:style>
  <w:style w:type="paragraph" w:styleId="Footer">
    <w:name w:val="footer"/>
    <w:basedOn w:val="Normal"/>
    <w:link w:val="FooterChar"/>
    <w:uiPriority w:val="99"/>
    <w:unhideWhenUsed/>
    <w:rsid w:val="0060539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53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nair.ac.id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7</cp:revision>
  <dcterms:created xsi:type="dcterms:W3CDTF">2023-03-29T02:36:00Z</dcterms:created>
  <dcterms:modified xsi:type="dcterms:W3CDTF">2023-03-30T02:54:00Z</dcterms:modified>
</cp:coreProperties>
</file>