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36063" w14:textId="1BFACBC3" w:rsidR="0084350D" w:rsidRPr="0084350D" w:rsidRDefault="0084350D" w:rsidP="0084350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35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SIARAN PERS</w:t>
      </w:r>
    </w:p>
    <w:p w14:paraId="7F67A95D" w14:textId="7F182FF9" w:rsidR="0084350D" w:rsidRPr="0084350D" w:rsidRDefault="0084350D" w:rsidP="0084350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8435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Nomor</w:t>
      </w:r>
      <w:proofErr w:type="spellEnd"/>
      <w:r w:rsidRPr="008435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84350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222/UN3.23/MB/HM.01.03/2023</w:t>
      </w:r>
    </w:p>
    <w:p w14:paraId="5DF55965" w14:textId="77777777" w:rsidR="0084350D" w:rsidRPr="0084350D" w:rsidRDefault="0084350D" w:rsidP="0084350D">
      <w:pPr>
        <w:spacing w:before="160" w:after="160"/>
        <w:rPr>
          <w:rFonts w:ascii="Times New Roman" w:hAnsi="Times New Roman" w:cs="Times New Roman"/>
          <w:b/>
          <w:sz w:val="24"/>
          <w:szCs w:val="24"/>
        </w:rPr>
      </w:pPr>
    </w:p>
    <w:p w14:paraId="00000001" w14:textId="6CAF5742" w:rsidR="00EA60AA" w:rsidRPr="0084350D" w:rsidRDefault="00E323DB" w:rsidP="0084350D">
      <w:pPr>
        <w:spacing w:before="160" w:after="1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350D">
        <w:rPr>
          <w:rFonts w:ascii="Times New Roman" w:hAnsi="Times New Roman" w:cs="Times New Roman"/>
          <w:b/>
          <w:sz w:val="24"/>
          <w:szCs w:val="24"/>
        </w:rPr>
        <w:t>Ciptakan</w:t>
      </w:r>
      <w:proofErr w:type="spellEnd"/>
      <w:r w:rsidRPr="008435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b/>
          <w:sz w:val="24"/>
          <w:szCs w:val="24"/>
        </w:rPr>
        <w:t>Sabun</w:t>
      </w:r>
      <w:proofErr w:type="spellEnd"/>
      <w:r w:rsidRPr="008435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b/>
          <w:sz w:val="24"/>
          <w:szCs w:val="24"/>
        </w:rPr>
        <w:t>Kertas</w:t>
      </w:r>
      <w:proofErr w:type="spellEnd"/>
      <w:r w:rsidRPr="0084350D">
        <w:rPr>
          <w:rFonts w:ascii="Times New Roman" w:hAnsi="Times New Roman" w:cs="Times New Roman"/>
          <w:b/>
          <w:sz w:val="24"/>
          <w:szCs w:val="24"/>
        </w:rPr>
        <w:t xml:space="preserve"> Ramah </w:t>
      </w:r>
      <w:proofErr w:type="spellStart"/>
      <w:r w:rsidRPr="0084350D">
        <w:rPr>
          <w:rFonts w:ascii="Times New Roman" w:hAnsi="Times New Roman" w:cs="Times New Roman"/>
          <w:b/>
          <w:sz w:val="24"/>
          <w:szCs w:val="24"/>
        </w:rPr>
        <w:t>Lingkungan</w:t>
      </w:r>
      <w:proofErr w:type="spellEnd"/>
      <w:r w:rsidRPr="0084350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4350D">
        <w:rPr>
          <w:rFonts w:ascii="Times New Roman" w:hAnsi="Times New Roman" w:cs="Times New Roman"/>
          <w:b/>
          <w:sz w:val="24"/>
          <w:szCs w:val="24"/>
        </w:rPr>
        <w:t>Mahasiswa</w:t>
      </w:r>
      <w:proofErr w:type="spellEnd"/>
      <w:r w:rsidRPr="0084350D">
        <w:rPr>
          <w:rFonts w:ascii="Times New Roman" w:hAnsi="Times New Roman" w:cs="Times New Roman"/>
          <w:b/>
          <w:sz w:val="24"/>
          <w:szCs w:val="24"/>
        </w:rPr>
        <w:t xml:space="preserve"> UNAIR </w:t>
      </w:r>
      <w:proofErr w:type="spellStart"/>
      <w:r w:rsidRPr="0084350D">
        <w:rPr>
          <w:rFonts w:ascii="Times New Roman" w:hAnsi="Times New Roman" w:cs="Times New Roman"/>
          <w:b/>
          <w:sz w:val="24"/>
          <w:szCs w:val="24"/>
        </w:rPr>
        <w:t>Ukir</w:t>
      </w:r>
      <w:proofErr w:type="spellEnd"/>
      <w:r w:rsidRPr="008435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b/>
          <w:sz w:val="24"/>
          <w:szCs w:val="24"/>
        </w:rPr>
        <w:t>Prestasi</w:t>
      </w:r>
      <w:proofErr w:type="spellEnd"/>
      <w:r w:rsidRPr="008435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b/>
          <w:sz w:val="24"/>
          <w:szCs w:val="24"/>
        </w:rPr>
        <w:t>Internasional</w:t>
      </w:r>
      <w:proofErr w:type="spellEnd"/>
    </w:p>
    <w:p w14:paraId="00000002" w14:textId="77777777" w:rsidR="00EA60AA" w:rsidRPr="0084350D" w:rsidRDefault="00EA60AA" w:rsidP="0084350D">
      <w:pPr>
        <w:spacing w:before="160" w:after="160"/>
        <w:rPr>
          <w:rFonts w:ascii="Times New Roman" w:hAnsi="Times New Roman" w:cs="Times New Roman"/>
          <w:b/>
          <w:sz w:val="24"/>
          <w:szCs w:val="24"/>
        </w:rPr>
      </w:pPr>
    </w:p>
    <w:p w14:paraId="00000004" w14:textId="5872B6AD" w:rsidR="00EA60AA" w:rsidRPr="0084350D" w:rsidRDefault="0084350D" w:rsidP="0084350D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r w:rsidRPr="0084350D">
        <w:rPr>
          <w:rFonts w:ascii="Times New Roman" w:hAnsi="Times New Roman" w:cs="Times New Roman"/>
          <w:b/>
          <w:sz w:val="24"/>
          <w:szCs w:val="24"/>
        </w:rPr>
        <w:t xml:space="preserve">Surabaya, 15 Mei 2023 </w:t>
      </w:r>
      <w:r w:rsidR="00E323DB" w:rsidRPr="0084350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membanggakan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Airlangga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(UNAIR).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Bernika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Citra (FISIP '21), Ria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Chusnita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(FKG '19),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Intan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Fairuz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Zakia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(FK '20),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Nuzula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Maghfiro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(FIB '19),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Yahya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Bachtiar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Ivansyah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(FTMM '22),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Bakdiyatul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M</w:t>
      </w:r>
      <w:r w:rsidR="00E323DB" w:rsidRPr="0084350D">
        <w:rPr>
          <w:rFonts w:ascii="Times New Roman" w:hAnsi="Times New Roman" w:cs="Times New Roman"/>
          <w:sz w:val="24"/>
          <w:szCs w:val="24"/>
        </w:rPr>
        <w:t>ukarromah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(FIB '20).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Kelimanya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menyabet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medali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emas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r w:rsidR="00E323DB" w:rsidRPr="0084350D">
        <w:rPr>
          <w:rFonts w:ascii="Times New Roman" w:hAnsi="Times New Roman" w:cs="Times New Roman"/>
          <w:i/>
          <w:sz w:val="24"/>
          <w:szCs w:val="24"/>
        </w:rPr>
        <w:t>World Young Inventors Exhibition</w:t>
      </w:r>
      <w:r w:rsidR="00E323DB" w:rsidRPr="0084350D">
        <w:rPr>
          <w:rFonts w:ascii="Times New Roman" w:hAnsi="Times New Roman" w:cs="Times New Roman"/>
          <w:sz w:val="24"/>
          <w:szCs w:val="24"/>
        </w:rPr>
        <w:t xml:space="preserve"> (WYIE) 2023.</w:t>
      </w:r>
    </w:p>
    <w:p w14:paraId="00000006" w14:textId="37B7EC2D" w:rsidR="00EA60AA" w:rsidRPr="0084350D" w:rsidRDefault="00E323DB" w:rsidP="0084350D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84350D">
        <w:rPr>
          <w:rFonts w:ascii="Times New Roman" w:hAnsi="Times New Roman" w:cs="Times New Roman"/>
          <w:sz w:val="24"/>
          <w:szCs w:val="24"/>
        </w:rPr>
        <w:t>Kompetisi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diselenggarakan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r w:rsidRPr="0084350D">
        <w:rPr>
          <w:rFonts w:ascii="Times New Roman" w:hAnsi="Times New Roman" w:cs="Times New Roman"/>
          <w:i/>
          <w:sz w:val="24"/>
          <w:szCs w:val="24"/>
        </w:rPr>
        <w:t>International Invention, Innovation, and Technology Exhibition</w:t>
      </w:r>
      <w:r w:rsidRPr="0084350D">
        <w:rPr>
          <w:rFonts w:ascii="Times New Roman" w:hAnsi="Times New Roman" w:cs="Times New Roman"/>
          <w:sz w:val="24"/>
          <w:szCs w:val="24"/>
        </w:rPr>
        <w:t xml:space="preserve"> (ITEX)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10-13 Mei, 2023 di Kuala Lump</w:t>
      </w:r>
      <w:r w:rsidR="0084350D">
        <w:rPr>
          <w:rFonts w:ascii="Times New Roman" w:hAnsi="Times New Roman" w:cs="Times New Roman"/>
          <w:sz w:val="24"/>
          <w:szCs w:val="24"/>
        </w:rPr>
        <w:t>ur Convention Center, Malaysia.</w:t>
      </w:r>
    </w:p>
    <w:p w14:paraId="00000008" w14:textId="26DDA132" w:rsidR="00EA60AA" w:rsidRPr="0084350D" w:rsidRDefault="00E323DB" w:rsidP="0084350D">
      <w:pPr>
        <w:spacing w:before="160" w:after="1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350D">
        <w:rPr>
          <w:rFonts w:ascii="Times New Roman" w:hAnsi="Times New Roman" w:cs="Times New Roman"/>
          <w:b/>
          <w:sz w:val="24"/>
          <w:szCs w:val="24"/>
        </w:rPr>
        <w:t>Manfaatkan</w:t>
      </w:r>
      <w:proofErr w:type="spellEnd"/>
      <w:r w:rsidRPr="008435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b/>
          <w:sz w:val="24"/>
          <w:szCs w:val="24"/>
        </w:rPr>
        <w:t>Limbah</w:t>
      </w:r>
      <w:proofErr w:type="spellEnd"/>
    </w:p>
    <w:p w14:paraId="0000000A" w14:textId="75BFCE9B" w:rsidR="00EA60AA" w:rsidRPr="0084350D" w:rsidRDefault="00E323DB" w:rsidP="0084350D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84350D">
        <w:rPr>
          <w:rFonts w:ascii="Times New Roman" w:hAnsi="Times New Roman" w:cs="Times New Roman"/>
          <w:sz w:val="24"/>
          <w:szCs w:val="24"/>
        </w:rPr>
        <w:t>Bernika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mewakili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mere</w:t>
      </w:r>
      <w:bookmarkStart w:id="0" w:name="_GoBack"/>
      <w:bookmarkEnd w:id="0"/>
      <w:r w:rsidRPr="0084350D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sabun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namai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T-Soap (</w:t>
      </w:r>
      <w:r w:rsidRPr="0084350D">
        <w:rPr>
          <w:rFonts w:ascii="Times New Roman" w:hAnsi="Times New Roman" w:cs="Times New Roman"/>
          <w:i/>
          <w:sz w:val="24"/>
          <w:szCs w:val="24"/>
        </w:rPr>
        <w:t>Travel Friendly Paper Soap</w:t>
      </w:r>
      <w:r w:rsidRPr="0084350D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Sabun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berbahan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dasa</w:t>
      </w:r>
      <w:r w:rsidRPr="0084350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sayur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buah-buahan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fermentasi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>.</w:t>
      </w:r>
    </w:p>
    <w:p w14:paraId="0000000C" w14:textId="18ECAA06" w:rsidR="00EA60AA" w:rsidRPr="0084350D" w:rsidRDefault="0084350D" w:rsidP="0084350D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E323DB" w:rsidRPr="0084350D">
        <w:rPr>
          <w:rFonts w:ascii="Times New Roman" w:hAnsi="Times New Roman" w:cs="Times New Roman"/>
          <w:sz w:val="24"/>
          <w:szCs w:val="24"/>
        </w:rPr>
        <w:t xml:space="preserve">Kami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sabun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sayur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buah-buahan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sayur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buah-buahan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difermentasi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3-6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>
        <w:rPr>
          <w:rFonts w:ascii="Times New Roman" w:hAnsi="Times New Roman" w:cs="Times New Roman"/>
          <w:sz w:val="24"/>
          <w:szCs w:val="24"/>
        </w:rPr>
        <w:t>ujar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Bernika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00000E" w14:textId="19AC3954" w:rsidR="00EA60AA" w:rsidRPr="0084350D" w:rsidRDefault="00E323DB" w:rsidP="0084350D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84350D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fermentasi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olahan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li</w:t>
      </w:r>
      <w:r w:rsidRPr="0084350D">
        <w:rPr>
          <w:rFonts w:ascii="Times New Roman" w:hAnsi="Times New Roman" w:cs="Times New Roman"/>
          <w:sz w:val="24"/>
          <w:szCs w:val="24"/>
        </w:rPr>
        <w:t>mbah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sayur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buah-buahan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cairan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sabun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(</w:t>
      </w:r>
      <w:r w:rsidRPr="0084350D">
        <w:rPr>
          <w:rFonts w:ascii="Times New Roman" w:hAnsi="Times New Roman" w:cs="Times New Roman"/>
          <w:i/>
          <w:sz w:val="24"/>
          <w:szCs w:val="24"/>
        </w:rPr>
        <w:t>paper soap</w:t>
      </w:r>
      <w:r w:rsidRPr="0084350D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Cairan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diaplikasikan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r w:rsidRPr="0084350D">
        <w:rPr>
          <w:rFonts w:ascii="Times New Roman" w:hAnsi="Times New Roman" w:cs="Times New Roman"/>
          <w:i/>
          <w:sz w:val="24"/>
          <w:szCs w:val="24"/>
        </w:rPr>
        <w:t>water soluble paper</w:t>
      </w:r>
      <w:r w:rsidRPr="008435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tunggu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sabun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>.</w:t>
      </w:r>
    </w:p>
    <w:p w14:paraId="00000010" w14:textId="0C4C2801" w:rsidR="00EA60AA" w:rsidRPr="0084350D" w:rsidRDefault="00E323DB" w:rsidP="0084350D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84350D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, </w:t>
      </w:r>
      <w:r w:rsidRPr="0084350D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Bernika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bermula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kepedulian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Asia.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Bernika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ramah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>.</w:t>
      </w:r>
    </w:p>
    <w:p w14:paraId="00000012" w14:textId="00C0DC76" w:rsidR="00EA60AA" w:rsidRPr="0084350D" w:rsidRDefault="0084350D" w:rsidP="0084350D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E323DB" w:rsidRPr="0084350D">
        <w:rPr>
          <w:rFonts w:ascii="Times New Roman" w:hAnsi="Times New Roman" w:cs="Times New Roman"/>
          <w:sz w:val="24"/>
          <w:szCs w:val="24"/>
        </w:rPr>
        <w:t xml:space="preserve">Kami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meng</w:t>
      </w:r>
      <w:r w:rsidR="00E323DB" w:rsidRPr="0084350D">
        <w:rPr>
          <w:rFonts w:ascii="Times New Roman" w:hAnsi="Times New Roman" w:cs="Times New Roman"/>
          <w:sz w:val="24"/>
          <w:szCs w:val="24"/>
        </w:rPr>
        <w:t>amati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tingginya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utamanya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di Asia,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diubah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menjad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</w:rPr>
        <w:t>,”</w:t>
      </w:r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ujar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Bernika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>.</w:t>
      </w:r>
    </w:p>
    <w:p w14:paraId="00000014" w14:textId="15E45382" w:rsidR="00EA60AA" w:rsidRPr="0084350D" w:rsidRDefault="00E323DB" w:rsidP="0084350D">
      <w:pPr>
        <w:spacing w:before="160" w:after="1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350D">
        <w:rPr>
          <w:rFonts w:ascii="Times New Roman" w:hAnsi="Times New Roman" w:cs="Times New Roman"/>
          <w:b/>
          <w:sz w:val="24"/>
          <w:szCs w:val="24"/>
        </w:rPr>
        <w:t>Keunggulan</w:t>
      </w:r>
      <w:proofErr w:type="spellEnd"/>
    </w:p>
    <w:p w14:paraId="00000016" w14:textId="6A5CAEF3" w:rsidR="00EA60AA" w:rsidRPr="0084350D" w:rsidRDefault="00E323DB" w:rsidP="0084350D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84350D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dicetuskan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Berni</w:t>
      </w:r>
      <w:r w:rsidRPr="0084350D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84350D">
        <w:rPr>
          <w:rFonts w:ascii="Times New Roman" w:hAnsi="Times New Roman" w:cs="Times New Roman"/>
          <w:i/>
          <w:sz w:val="24"/>
          <w:szCs w:val="24"/>
        </w:rPr>
        <w:t>traveller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>.</w:t>
      </w:r>
    </w:p>
    <w:p w14:paraId="00000018" w14:textId="12B8E3FB" w:rsidR="00EA60AA" w:rsidRPr="0084350D" w:rsidRDefault="00E323DB" w:rsidP="0084350D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84350D">
        <w:rPr>
          <w:rFonts w:ascii="Times New Roman" w:hAnsi="Times New Roman" w:cs="Times New Roman"/>
          <w:sz w:val="24"/>
          <w:szCs w:val="24"/>
        </w:rPr>
        <w:lastRenderedPageBreak/>
        <w:t>Mereka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, para </w:t>
      </w:r>
      <w:proofErr w:type="spellStart"/>
      <w:r w:rsidRPr="0084350D">
        <w:rPr>
          <w:rFonts w:ascii="Times New Roman" w:hAnsi="Times New Roman" w:cs="Times New Roman"/>
          <w:i/>
          <w:sz w:val="24"/>
          <w:szCs w:val="24"/>
        </w:rPr>
        <w:t>traveller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rentan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terjangkit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mikroba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bepergian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sabun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pembuatannya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>.</w:t>
      </w:r>
    </w:p>
    <w:p w14:paraId="0000001A" w14:textId="0408BBD5" w:rsidR="00EA60AA" w:rsidRPr="0084350D" w:rsidRDefault="00E323DB" w:rsidP="0084350D">
      <w:pPr>
        <w:spacing w:before="160" w:after="1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4350D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sabun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anti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r w:rsidRPr="0084350D">
        <w:rPr>
          <w:rFonts w:ascii="Times New Roman" w:hAnsi="Times New Roman" w:cs="Times New Roman"/>
          <w:i/>
          <w:sz w:val="24"/>
          <w:szCs w:val="24"/>
        </w:rPr>
        <w:t>Staphylococcus aureus</w:t>
      </w:r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r w:rsidRPr="0084350D">
        <w:rPr>
          <w:rFonts w:ascii="Times New Roman" w:hAnsi="Times New Roman" w:cs="Times New Roman"/>
          <w:i/>
          <w:sz w:val="24"/>
          <w:szCs w:val="24"/>
        </w:rPr>
        <w:t>Escherichia coli.</w:t>
      </w:r>
    </w:p>
    <w:p w14:paraId="0000001C" w14:textId="537D4C5A" w:rsidR="00EA60AA" w:rsidRPr="0084350D" w:rsidRDefault="0084350D" w:rsidP="0084350D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E323DB" w:rsidRPr="0084350D">
        <w:rPr>
          <w:rFonts w:ascii="Times New Roman" w:hAnsi="Times New Roman" w:cs="Times New Roman"/>
          <w:sz w:val="24"/>
          <w:szCs w:val="24"/>
        </w:rPr>
        <w:t xml:space="preserve">Kami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di m</w:t>
      </w:r>
      <w:r w:rsidR="00E323DB" w:rsidRPr="0084350D">
        <w:rPr>
          <w:rFonts w:ascii="Times New Roman" w:hAnsi="Times New Roman" w:cs="Times New Roman"/>
          <w:sz w:val="24"/>
          <w:szCs w:val="24"/>
        </w:rPr>
        <w:t xml:space="preserve">ana para </w:t>
      </w:r>
      <w:proofErr w:type="spellStart"/>
      <w:r w:rsidR="00E323DB" w:rsidRPr="0084350D">
        <w:rPr>
          <w:rFonts w:ascii="Times New Roman" w:hAnsi="Times New Roman" w:cs="Times New Roman"/>
          <w:i/>
          <w:sz w:val="24"/>
          <w:szCs w:val="24"/>
        </w:rPr>
        <w:t>traveller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bepergian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terja</w:t>
      </w:r>
      <w:r>
        <w:rPr>
          <w:rFonts w:ascii="Times New Roman" w:hAnsi="Times New Roman" w:cs="Times New Roman"/>
          <w:sz w:val="24"/>
          <w:szCs w:val="24"/>
        </w:rPr>
        <w:t>ngkit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mikroba</w:t>
      </w:r>
      <w:proofErr w:type="spellEnd"/>
      <w:r>
        <w:rPr>
          <w:rFonts w:ascii="Times New Roman" w:hAnsi="Times New Roman" w:cs="Times New Roman"/>
          <w:sz w:val="24"/>
          <w:szCs w:val="24"/>
        </w:rPr>
        <w:t>,”</w:t>
      </w:r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ungkap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>.</w:t>
      </w:r>
    </w:p>
    <w:p w14:paraId="0000001E" w14:textId="2ACCF7BF" w:rsidR="00EA60AA" w:rsidRPr="0084350D" w:rsidRDefault="0084350D" w:rsidP="0084350D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sabun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yang kami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ciptakan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sifatnya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ramah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lin</w:t>
      </w:r>
      <w:r>
        <w:rPr>
          <w:rFonts w:ascii="Times New Roman" w:hAnsi="Times New Roman" w:cs="Times New Roman"/>
          <w:sz w:val="24"/>
          <w:szCs w:val="24"/>
        </w:rPr>
        <w:t>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kimia</w:t>
      </w:r>
      <w:proofErr w:type="spellEnd"/>
      <w:r>
        <w:rPr>
          <w:rFonts w:ascii="Times New Roman" w:hAnsi="Times New Roman" w:cs="Times New Roman"/>
          <w:sz w:val="24"/>
          <w:szCs w:val="24"/>
        </w:rPr>
        <w:t>,”</w:t>
      </w:r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tandasnya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>.</w:t>
      </w:r>
    </w:p>
    <w:p w14:paraId="00000020" w14:textId="55E9F7D0" w:rsidR="00EA60AA" w:rsidRPr="0084350D" w:rsidRDefault="00E323DB" w:rsidP="0084350D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84350D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kebanggaan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Bernika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lantaran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gagasannya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memenangka</w:t>
      </w:r>
      <w:r w:rsidRPr="0084350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kompetisi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keberhasilannya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memantik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UNAIR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mengharumkan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UNAIR di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kancah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>.</w:t>
      </w:r>
    </w:p>
    <w:p w14:paraId="00000025" w14:textId="7DFF8D88" w:rsidR="00EA60AA" w:rsidRPr="0084350D" w:rsidRDefault="0084350D" w:rsidP="0084350D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memantik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be</w:t>
      </w:r>
      <w:r w:rsidR="00E323DB" w:rsidRPr="0084350D">
        <w:rPr>
          <w:rFonts w:ascii="Times New Roman" w:hAnsi="Times New Roman" w:cs="Times New Roman"/>
          <w:sz w:val="24"/>
          <w:szCs w:val="24"/>
        </w:rPr>
        <w:t>rprestasi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mengharumkan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UNAIR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kancah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>,”</w:t>
      </w:r>
      <w:r w:rsidR="00E323DB"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DB" w:rsidRPr="0084350D">
        <w:rPr>
          <w:rFonts w:ascii="Times New Roman" w:hAnsi="Times New Roman" w:cs="Times New Roman"/>
          <w:sz w:val="24"/>
          <w:szCs w:val="24"/>
        </w:rPr>
        <w:t>tutupnya</w:t>
      </w:r>
      <w:proofErr w:type="spellEnd"/>
      <w:r w:rsidR="00E323DB" w:rsidRPr="0084350D">
        <w:rPr>
          <w:rFonts w:ascii="Times New Roman" w:hAnsi="Times New Roman" w:cs="Times New Roman"/>
          <w:sz w:val="24"/>
          <w:szCs w:val="24"/>
        </w:rPr>
        <w:t>.</w:t>
      </w:r>
      <w:r w:rsidRPr="0084350D">
        <w:rPr>
          <w:rFonts w:ascii="Times New Roman" w:hAnsi="Times New Roman" w:cs="Times New Roman"/>
          <w:sz w:val="24"/>
          <w:szCs w:val="24"/>
        </w:rPr>
        <w:t xml:space="preserve"> (*)</w:t>
      </w:r>
    </w:p>
    <w:p w14:paraId="3491B9A1" w14:textId="77777777" w:rsidR="0084350D" w:rsidRDefault="0084350D" w:rsidP="0084350D">
      <w:pPr>
        <w:spacing w:before="160" w:after="160"/>
        <w:rPr>
          <w:rFonts w:ascii="Times New Roman" w:hAnsi="Times New Roman" w:cs="Times New Roman"/>
          <w:sz w:val="24"/>
          <w:szCs w:val="24"/>
        </w:rPr>
      </w:pPr>
    </w:p>
    <w:p w14:paraId="00000027" w14:textId="566A2948" w:rsidR="00EA60AA" w:rsidRPr="0084350D" w:rsidRDefault="00E323DB" w:rsidP="0084350D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84350D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(1):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Bernika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Citra, Ria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Chusnita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Intan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Fairuz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Zakia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Nuzula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Maghfiro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Yahya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Bachtiar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Ivansyah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Bakdiyatul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Mukarromah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sa</w:t>
      </w:r>
      <w:r w:rsidRPr="0084350D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Pameran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>.</w:t>
      </w:r>
    </w:p>
    <w:p w14:paraId="00000028" w14:textId="7AF0FD60" w:rsidR="00EA60AA" w:rsidRPr="0084350D" w:rsidRDefault="00E323DB" w:rsidP="0084350D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84350D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(2):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Bernika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Citra, Ria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Chusnita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Intan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Fairuz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Zakia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Nuzula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Maghfiro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Yahya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Bachtiar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Ivansyah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Bakdiyatul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Mukarromah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mengabadikan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momen</w:t>
      </w:r>
      <w:proofErr w:type="spellEnd"/>
      <w:r w:rsidRPr="0084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0D">
        <w:rPr>
          <w:rFonts w:ascii="Times New Roman" w:hAnsi="Times New Roman" w:cs="Times New Roman"/>
          <w:sz w:val="24"/>
          <w:szCs w:val="24"/>
        </w:rPr>
        <w:t>kemenangan</w:t>
      </w:r>
      <w:proofErr w:type="spellEnd"/>
      <w:r w:rsidR="0084350D" w:rsidRPr="0084350D">
        <w:rPr>
          <w:rFonts w:ascii="Times New Roman" w:hAnsi="Times New Roman" w:cs="Times New Roman"/>
          <w:sz w:val="24"/>
          <w:szCs w:val="24"/>
        </w:rPr>
        <w:t>.</w:t>
      </w:r>
    </w:p>
    <w:sectPr w:rsidR="00EA60AA" w:rsidRPr="0084350D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43A23" w14:textId="77777777" w:rsidR="00E323DB" w:rsidRDefault="00E323DB" w:rsidP="00047185">
      <w:pPr>
        <w:spacing w:line="240" w:lineRule="auto"/>
      </w:pPr>
      <w:r>
        <w:separator/>
      </w:r>
    </w:p>
  </w:endnote>
  <w:endnote w:type="continuationSeparator" w:id="0">
    <w:p w14:paraId="0F397961" w14:textId="77777777" w:rsidR="00E323DB" w:rsidRDefault="00E323DB" w:rsidP="000471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CE5D2" w14:textId="77777777" w:rsidR="00E323DB" w:rsidRDefault="00E323DB" w:rsidP="00047185">
      <w:pPr>
        <w:spacing w:line="240" w:lineRule="auto"/>
      </w:pPr>
      <w:r>
        <w:separator/>
      </w:r>
    </w:p>
  </w:footnote>
  <w:footnote w:type="continuationSeparator" w:id="0">
    <w:p w14:paraId="6A1A1643" w14:textId="77777777" w:rsidR="00E323DB" w:rsidRDefault="00E323DB" w:rsidP="000471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2DE81" w14:textId="29800B43" w:rsidR="00047185" w:rsidRDefault="00047185">
    <w:pPr>
      <w:pStyle w:val="Header"/>
    </w:pPr>
    <w:r>
      <w:rPr>
        <w:noProof/>
      </w:rPr>
      <w:drawing>
        <wp:inline distT="0" distB="0" distL="0" distR="0" wp14:anchorId="303CCF40" wp14:editId="6B11813F">
          <wp:extent cx="5733415" cy="120904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1209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0AA"/>
    <w:rsid w:val="00047185"/>
    <w:rsid w:val="0084350D"/>
    <w:rsid w:val="00E323DB"/>
    <w:rsid w:val="00EA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4A66B8"/>
  <w15:docId w15:val="{9BC0F884-21CC-4068-9DAF-4DF0671F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471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185"/>
  </w:style>
  <w:style w:type="paragraph" w:styleId="Footer">
    <w:name w:val="footer"/>
    <w:basedOn w:val="Normal"/>
    <w:link w:val="FooterChar"/>
    <w:uiPriority w:val="99"/>
    <w:unhideWhenUsed/>
    <w:rsid w:val="000471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3</cp:revision>
  <dcterms:created xsi:type="dcterms:W3CDTF">2023-05-15T05:43:00Z</dcterms:created>
  <dcterms:modified xsi:type="dcterms:W3CDTF">2023-05-15T05:49:00Z</dcterms:modified>
</cp:coreProperties>
</file>